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680"/>
        <w:gridCol w:w="3132"/>
        <w:gridCol w:w="2550"/>
        <w:gridCol w:w="2010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3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1：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00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____月____日“奋进新时代”主题成就展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u w:val="single"/>
                <w:lang w:bidi="ar"/>
              </w:rPr>
              <w:t>（部门名称）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集体参观人员信息汇总表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观众姓名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证件类型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观众手机号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参观日期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参观时段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XX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中国居民身份证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110108200001014576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15611111111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2022-10-3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09:00-10:30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李四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15600000000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王五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15600000000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YmE5NGFiMzMwMTk1MTU2YTVmMDBmNWMzMzNkYzYifQ=="/>
  </w:docVars>
  <w:rsids>
    <w:rsidRoot w:val="3D697972"/>
    <w:rsid w:val="3D6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2022-11-01T02:25:00Z</dcterms:created>
  <dc:creator>CULR_ZZB</dc:creator>
  <cp:lastModifiedBy>CULR_ZZB</cp:lastModifiedBy>
  <dcterms:modified xsi:type="dcterms:W3CDTF">2022-11-01T02:26:13Z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B7173B4EEE904C8D878D016E090558B6</vt:lpwstr>
  </property>
</Properties>
</file>